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5154DE61" w:rsidR="00204500" w:rsidRPr="0009739B" w:rsidRDefault="002A0721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Lewis Applicant</w:t>
      </w:r>
    </w:p>
    <w:p w14:paraId="70638FEA" w14:textId="60D1B2B6" w:rsidR="00204500" w:rsidRPr="004B3FE2" w:rsidRDefault="002A0721" w:rsidP="00204500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="00204500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lewis.applicant</w:t>
      </w:r>
      <w:r w:rsidR="00204500"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440CD30" w14:textId="6582AA30" w:rsidR="002A0721" w:rsidRPr="00DD384B" w:rsidRDefault="00E03901" w:rsidP="002A07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384B">
        <w:t>August 4, 2021</w:t>
      </w:r>
    </w:p>
    <w:p w14:paraId="3CFD1E9E" w14:textId="77777777" w:rsidR="00B12E3C" w:rsidRPr="00B12E3C" w:rsidRDefault="00B12E3C" w:rsidP="00B12E3C"/>
    <w:p w14:paraId="66096E48" w14:textId="1719CEAE" w:rsidR="002A0721" w:rsidRPr="00E03901" w:rsidRDefault="002A0721" w:rsidP="002A0721">
      <w:r>
        <w:rPr>
          <w:iCs/>
        </w:rPr>
        <w:t>Julia Lee</w:t>
      </w:r>
      <w:r w:rsidR="001F7D3C" w:rsidRPr="001F7D3C">
        <w:rPr>
          <w:iCs/>
        </w:rPr>
        <w:t xml:space="preserve"> </w:t>
      </w:r>
      <w:r w:rsidR="001F7D3C" w:rsidRPr="001F7D3C">
        <w:rPr>
          <w:iCs/>
        </w:rPr>
        <w:br/>
      </w:r>
      <w:r>
        <w:rPr>
          <w:iCs/>
        </w:rPr>
        <w:t>Director, Communications</w:t>
      </w:r>
      <w:r w:rsidR="001F7D3C" w:rsidRPr="001F7D3C">
        <w:rPr>
          <w:iCs/>
        </w:rPr>
        <w:br/>
      </w:r>
      <w:r>
        <w:rPr>
          <w:iCs/>
        </w:rPr>
        <w:t>ACME Retail</w:t>
      </w:r>
      <w:r w:rsidR="001F7D3C" w:rsidRPr="001F7D3C">
        <w:rPr>
          <w:iCs/>
        </w:rPr>
        <w:br/>
      </w:r>
      <w:r w:rsidRPr="00E03901">
        <w:t xml:space="preserve">123 Business </w:t>
      </w:r>
      <w:r w:rsidR="00DD384B">
        <w:t>Road</w:t>
      </w:r>
    </w:p>
    <w:p w14:paraId="34DD93BA" w14:textId="1BCC2F79" w:rsidR="001F7D3C" w:rsidRPr="001F7D3C" w:rsidRDefault="002A0721" w:rsidP="001F7D3C">
      <w:r w:rsidRPr="00E03901">
        <w:t>Business City, NY 54321</w:t>
      </w:r>
    </w:p>
    <w:p w14:paraId="5464BA34" w14:textId="50A74C57" w:rsidR="003C773E" w:rsidRPr="00631CE0" w:rsidRDefault="003C773E" w:rsidP="00AE4B69"/>
    <w:p w14:paraId="61BB0266" w14:textId="46F254B0" w:rsidR="00631CE0" w:rsidRPr="001F7D3C" w:rsidRDefault="00631CE0" w:rsidP="00631CE0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 w:rsidRPr="001F7D3C">
        <w:rPr>
          <w:rFonts w:eastAsia="Times New Roman" w:cs="Times New Roman"/>
          <w:iCs/>
          <w:color w:val="000000" w:themeColor="text1"/>
        </w:rPr>
        <w:t xml:space="preserve">Dear </w:t>
      </w:r>
      <w:r w:rsidR="002A0721">
        <w:rPr>
          <w:rFonts w:eastAsia="Times New Roman" w:cs="Times New Roman"/>
          <w:iCs/>
          <w:color w:val="000000" w:themeColor="text1"/>
        </w:rPr>
        <w:t>Ms. Lee</w:t>
      </w:r>
      <w:r w:rsidRPr="001F7D3C">
        <w:rPr>
          <w:rFonts w:eastAsia="Times New Roman" w:cs="Times New Roman"/>
          <w:iCs/>
          <w:color w:val="000000" w:themeColor="text1"/>
        </w:rPr>
        <w:t>,</w:t>
      </w:r>
    </w:p>
    <w:p w14:paraId="68C25A73" w14:textId="5CA75C4E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would like to formally apply for the Assistant Communications Manager position in the Corporate Communications Department. As you are aware, I have had extensive experien</w:t>
      </w:r>
      <w:r w:rsidR="002A0721">
        <w:rPr>
          <w:rFonts w:eastAsia="Times New Roman" w:cs="Times New Roman"/>
          <w:iCs/>
          <w:color w:val="000000" w:themeColor="text1"/>
        </w:rPr>
        <w:t>ce with ACME Retail</w:t>
      </w:r>
      <w:r w:rsidRPr="005D3012">
        <w:rPr>
          <w:rFonts w:eastAsia="Times New Roman" w:cs="Times New Roman"/>
          <w:iCs/>
          <w:color w:val="000000" w:themeColor="text1"/>
        </w:rPr>
        <w:t>, starting when I participated in your summer editorial intern program while I was still in college</w:t>
      </w:r>
      <w:r w:rsidR="00DD384B">
        <w:rPr>
          <w:rFonts w:eastAsia="Times New Roman" w:cs="Times New Roman"/>
          <w:iCs/>
          <w:color w:val="000000" w:themeColor="text1"/>
        </w:rPr>
        <w:t>.</w:t>
      </w:r>
    </w:p>
    <w:p w14:paraId="5240E0FA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0314EDC2" w14:textId="01305B53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Since then</w:t>
      </w:r>
      <w:r w:rsidR="00900C5D">
        <w:rPr>
          <w:rFonts w:eastAsia="Times New Roman" w:cs="Times New Roman"/>
          <w:iCs/>
          <w:color w:val="000000" w:themeColor="text1"/>
        </w:rPr>
        <w:t>,</w:t>
      </w:r>
      <w:r w:rsidRPr="005D3012">
        <w:rPr>
          <w:rFonts w:eastAsia="Times New Roman" w:cs="Times New Roman"/>
          <w:iCs/>
          <w:color w:val="000000" w:themeColor="text1"/>
        </w:rPr>
        <w:t xml:space="preserve"> I have been advanced through progressively more responsible positions in both the Human Resources and Marketing Departments. During my tenure, I have developed exceptional writing and editing skills and have designed and implemented highly successful communications strategies at the departmental level.</w:t>
      </w:r>
    </w:p>
    <w:p w14:paraId="1E03C4D1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4F1E83E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have also demonstrated my ability to work with leaders across business units and multiple lines of business, consistently earning exemplary scores on my annual performance evaluations by my supervisors.</w:t>
      </w:r>
    </w:p>
    <w:p w14:paraId="11A25248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F677847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In addition, I have been responsible for benefits communications and employee relations, as well as liaising with the company's clients and vendors to ensure that all projects are completed by established milestones.</w:t>
      </w:r>
    </w:p>
    <w:p w14:paraId="1B3B4B28" w14:textId="77777777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</w:p>
    <w:p w14:paraId="560DD5EE" w14:textId="5C0CC6C9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These are just a few examples of my accomplishments and contributions to our company. I hope that you will find that this brief view, in combination with the attached resume, describes a d</w:t>
      </w:r>
      <w:r w:rsidR="00B22260">
        <w:rPr>
          <w:rFonts w:eastAsia="Times New Roman" w:cs="Times New Roman"/>
          <w:iCs/>
          <w:color w:val="000000" w:themeColor="text1"/>
        </w:rPr>
        <w:t xml:space="preserve">edicated employee of ACME Retail </w:t>
      </w:r>
      <w:r w:rsidRPr="005D3012">
        <w:rPr>
          <w:rFonts w:eastAsia="Times New Roman" w:cs="Times New Roman"/>
          <w:iCs/>
          <w:color w:val="000000" w:themeColor="text1"/>
        </w:rPr>
        <w:t>with the experience and skills to meet or exceed the requirements of the position of Assistant Communications Manager.</w:t>
      </w:r>
    </w:p>
    <w:p w14:paraId="6C7F2A32" w14:textId="77777777" w:rsidR="00DD384B" w:rsidRDefault="00DD384B" w:rsidP="005D3012">
      <w:pPr>
        <w:rPr>
          <w:rFonts w:eastAsia="Times New Roman" w:cs="Times New Roman"/>
          <w:iCs/>
          <w:color w:val="000000" w:themeColor="text1"/>
        </w:rPr>
      </w:pPr>
    </w:p>
    <w:p w14:paraId="449A87CE" w14:textId="66FF557A" w:rsidR="005D3012" w:rsidRPr="005D3012" w:rsidRDefault="005D3012" w:rsidP="005D3012">
      <w:pPr>
        <w:rPr>
          <w:rFonts w:eastAsia="Times New Roman" w:cs="Times New Roman"/>
          <w:iCs/>
          <w:color w:val="000000" w:themeColor="text1"/>
        </w:rPr>
      </w:pPr>
      <w:r w:rsidRPr="005D3012">
        <w:rPr>
          <w:rFonts w:eastAsia="Times New Roman" w:cs="Times New Roman"/>
          <w:iCs/>
          <w:color w:val="000000" w:themeColor="text1"/>
        </w:rPr>
        <w:t>I appreciate your consideration and look forward to discussing this opportunity for promotion with you at your convenience. Please let me know if there is any other information I can provide that will support my candidacy for this promotion.</w:t>
      </w:r>
    </w:p>
    <w:p w14:paraId="6253824C" w14:textId="77777777" w:rsidR="005D3012" w:rsidRDefault="005D3012" w:rsidP="00B12E3C">
      <w:pPr>
        <w:rPr>
          <w:iCs/>
          <w:color w:val="000000" w:themeColor="text1"/>
        </w:rPr>
      </w:pPr>
    </w:p>
    <w:p w14:paraId="7A9EAA5E" w14:textId="1B8CF461" w:rsidR="005D3012" w:rsidRDefault="005D3012" w:rsidP="007F6545">
      <w:pPr>
        <w:rPr>
          <w:iCs/>
          <w:color w:val="000000" w:themeColor="text1"/>
        </w:rPr>
      </w:pPr>
      <w:r>
        <w:rPr>
          <w:iCs/>
          <w:color w:val="000000" w:themeColor="text1"/>
        </w:rPr>
        <w:t>B</w:t>
      </w:r>
      <w:r w:rsidR="007F6545">
        <w:rPr>
          <w:iCs/>
          <w:color w:val="000000" w:themeColor="text1"/>
        </w:rPr>
        <w:t>est regards,</w:t>
      </w:r>
    </w:p>
    <w:p w14:paraId="0987F121" w14:textId="3F3A21D5" w:rsidR="00DD384B" w:rsidRDefault="00DD384B" w:rsidP="007F6545">
      <w:pPr>
        <w:rPr>
          <w:iCs/>
          <w:color w:val="000000" w:themeColor="text1"/>
        </w:rPr>
      </w:pPr>
    </w:p>
    <w:p w14:paraId="3430AD9D" w14:textId="1045F61C" w:rsidR="00DD384B" w:rsidRDefault="00DD384B" w:rsidP="007F6545">
      <w:pPr>
        <w:rPr>
          <w:iCs/>
          <w:color w:val="000000" w:themeColor="text1"/>
        </w:rPr>
      </w:pPr>
      <w:r w:rsidRPr="00DD384B">
        <w:rPr>
          <w:i/>
          <w:color w:val="000000" w:themeColor="text1"/>
        </w:rPr>
        <w:t>Signature</w:t>
      </w:r>
      <w:r>
        <w:rPr>
          <w:iCs/>
          <w:color w:val="000000" w:themeColor="text1"/>
        </w:rPr>
        <w:t xml:space="preserve"> (hard copy letter)</w:t>
      </w:r>
    </w:p>
    <w:p w14:paraId="2D5EA492" w14:textId="77777777" w:rsidR="007F6545" w:rsidRPr="007F6545" w:rsidRDefault="007F6545" w:rsidP="007F6545">
      <w:pPr>
        <w:rPr>
          <w:iCs/>
          <w:color w:val="000000" w:themeColor="text1"/>
        </w:rPr>
      </w:pPr>
    </w:p>
    <w:p w14:paraId="14CF805E" w14:textId="6E3D130C" w:rsidR="00C758BF" w:rsidRPr="00B12E3C" w:rsidRDefault="002A0721" w:rsidP="00323008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Lewis Applicant</w:t>
      </w:r>
    </w:p>
    <w:sectPr w:rsidR="00C758BF" w:rsidRPr="00B12E3C" w:rsidSect="00DD384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F5EC" w14:textId="77777777" w:rsidR="00723D1F" w:rsidRDefault="00723D1F" w:rsidP="00841C9C">
      <w:r>
        <w:separator/>
      </w:r>
    </w:p>
  </w:endnote>
  <w:endnote w:type="continuationSeparator" w:id="0">
    <w:p w14:paraId="4C055A92" w14:textId="77777777" w:rsidR="00723D1F" w:rsidRDefault="00723D1F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398D" w14:textId="77777777" w:rsidR="00723D1F" w:rsidRDefault="00723D1F" w:rsidP="00841C9C">
      <w:r>
        <w:separator/>
      </w:r>
    </w:p>
  </w:footnote>
  <w:footnote w:type="continuationSeparator" w:id="0">
    <w:p w14:paraId="396C83A0" w14:textId="77777777" w:rsidR="00723D1F" w:rsidRDefault="00723D1F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739B"/>
    <w:rsid w:val="001154F2"/>
    <w:rsid w:val="001D31C6"/>
    <w:rsid w:val="001F7D3C"/>
    <w:rsid w:val="00204500"/>
    <w:rsid w:val="00275B18"/>
    <w:rsid w:val="00277DBB"/>
    <w:rsid w:val="002A0721"/>
    <w:rsid w:val="002B15AF"/>
    <w:rsid w:val="00323008"/>
    <w:rsid w:val="003304FD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78A1"/>
    <w:rsid w:val="00590604"/>
    <w:rsid w:val="005D3012"/>
    <w:rsid w:val="00631CE0"/>
    <w:rsid w:val="006574F5"/>
    <w:rsid w:val="00665A84"/>
    <w:rsid w:val="006B2231"/>
    <w:rsid w:val="006C1405"/>
    <w:rsid w:val="00711ED5"/>
    <w:rsid w:val="00723D1F"/>
    <w:rsid w:val="00754AA7"/>
    <w:rsid w:val="007718B5"/>
    <w:rsid w:val="007A7939"/>
    <w:rsid w:val="007F6545"/>
    <w:rsid w:val="008119DC"/>
    <w:rsid w:val="00841C9C"/>
    <w:rsid w:val="00877828"/>
    <w:rsid w:val="0088458B"/>
    <w:rsid w:val="008D1004"/>
    <w:rsid w:val="008D4F27"/>
    <w:rsid w:val="00900C5D"/>
    <w:rsid w:val="00923650"/>
    <w:rsid w:val="009557C7"/>
    <w:rsid w:val="009A0538"/>
    <w:rsid w:val="009A18C1"/>
    <w:rsid w:val="009F272E"/>
    <w:rsid w:val="009F358F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62C9"/>
    <w:rsid w:val="00CA05BF"/>
    <w:rsid w:val="00CB6071"/>
    <w:rsid w:val="00D503FA"/>
    <w:rsid w:val="00D51530"/>
    <w:rsid w:val="00D57239"/>
    <w:rsid w:val="00DB31E8"/>
    <w:rsid w:val="00DD384B"/>
    <w:rsid w:val="00E03901"/>
    <w:rsid w:val="00E23994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FCF56-FCE7-4763-BD26-9605185B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2021-08-04T14:14:00Z</dcterms:created>
  <dcterms:modified xsi:type="dcterms:W3CDTF">2021-08-04T14:14:00Z</dcterms:modified>
</cp:coreProperties>
</file>